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</w:tblGrid>
      <w:tr w:rsidR="00244A51" w:rsidRPr="00C37F25" w14:paraId="3BF6E861" w14:textId="77777777" w:rsidTr="00341163">
        <w:trPr>
          <w:trHeight w:val="1421"/>
        </w:trPr>
        <w:tc>
          <w:tcPr>
            <w:tcW w:w="1460" w:type="dxa"/>
          </w:tcPr>
          <w:p w14:paraId="2A13281F" w14:textId="77777777" w:rsidR="00244A51" w:rsidRPr="00C37F25" w:rsidRDefault="00244A51" w:rsidP="00244A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A3DB725" w14:textId="446FBACE" w:rsidR="00244A51" w:rsidRPr="00B5618C" w:rsidRDefault="00341163" w:rsidP="00AD63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 w:rsidRPr="00341163">
        <w:rPr>
          <w:rFonts w:ascii="Times New Roman" w:hAnsi="Times New Roman"/>
          <w:b/>
          <w:bCs/>
          <w:noProof/>
          <w:sz w:val="24"/>
        </w:rPr>
        <w:drawing>
          <wp:anchor distT="0" distB="0" distL="114300" distR="114300" simplePos="0" relativeHeight="251667456" behindDoc="0" locked="0" layoutInCell="1" allowOverlap="1" wp14:anchorId="420F5436" wp14:editId="611E66D8">
            <wp:simplePos x="0" y="0"/>
            <wp:positionH relativeFrom="column">
              <wp:posOffset>-1128394</wp:posOffset>
            </wp:positionH>
            <wp:positionV relativeFrom="paragraph">
              <wp:posOffset>7620</wp:posOffset>
            </wp:positionV>
            <wp:extent cx="647700" cy="647700"/>
            <wp:effectExtent l="19050" t="0" r="0" b="0"/>
            <wp:wrapNone/>
            <wp:docPr id="2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35D">
        <w:rPr>
          <w:rFonts w:ascii="Times New Roman" w:hAnsi="Times New Roman"/>
          <w:b/>
          <w:bCs/>
          <w:sz w:val="24"/>
        </w:rPr>
        <w:t xml:space="preserve">                                                          </w:t>
      </w:r>
      <w:r w:rsidR="00FA60FE">
        <w:rPr>
          <w:rFonts w:ascii="Times New Roman" w:hAnsi="Times New Roman"/>
          <w:b/>
          <w:bCs/>
          <w:sz w:val="24"/>
        </w:rPr>
        <w:t xml:space="preserve"> </w:t>
      </w:r>
      <w:r w:rsidR="00AD635D">
        <w:rPr>
          <w:rFonts w:ascii="Times New Roman" w:hAnsi="Times New Roman"/>
          <w:b/>
          <w:bCs/>
          <w:sz w:val="24"/>
        </w:rPr>
        <w:t xml:space="preserve">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  <w:r w:rsidR="00FA60FE">
        <w:rPr>
          <w:rFonts w:ascii="Times New Roman" w:hAnsi="Times New Roman"/>
          <w:b/>
          <w:bCs/>
          <w:sz w:val="24"/>
        </w:rPr>
        <w:t xml:space="preserve">            </w:t>
      </w:r>
      <w:r w:rsidR="008932FD">
        <w:rPr>
          <w:rFonts w:ascii="Times New Roman" w:hAnsi="Times New Roman"/>
          <w:b/>
          <w:bCs/>
          <w:sz w:val="24"/>
        </w:rPr>
        <w:t xml:space="preserve">                                        </w:t>
      </w:r>
      <w:r w:rsidR="00FA60FE">
        <w:rPr>
          <w:rFonts w:ascii="Times New Roman" w:hAnsi="Times New Roman"/>
          <w:b/>
          <w:bCs/>
          <w:sz w:val="24"/>
        </w:rPr>
        <w:t xml:space="preserve">                                                         </w:t>
      </w:r>
    </w:p>
    <w:p w14:paraId="7CA7BB1D" w14:textId="77777777" w:rsidR="00C34F0C" w:rsidRPr="00B5618C" w:rsidRDefault="00AD635D" w:rsidP="00AD63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</w:t>
      </w:r>
      <w:r w:rsidR="00C34F0C" w:rsidRPr="00B5618C">
        <w:rPr>
          <w:rFonts w:ascii="Times New Roman" w:hAnsi="Times New Roman"/>
          <w:b/>
          <w:bCs/>
          <w:sz w:val="24"/>
        </w:rPr>
        <w:t>UFUK ÜNİVERSİTESİ</w:t>
      </w:r>
    </w:p>
    <w:p w14:paraId="49C23BF9" w14:textId="77777777" w:rsidR="00C34F0C" w:rsidRPr="00B5618C" w:rsidRDefault="00AD635D" w:rsidP="00AD63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</w:t>
      </w:r>
      <w:r w:rsidR="00B83FE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B5618C">
        <w:rPr>
          <w:rFonts w:ascii="Times New Roman" w:hAnsi="Times New Roman"/>
          <w:b/>
          <w:bCs/>
          <w:sz w:val="24"/>
        </w:rPr>
        <w:t>S</w:t>
      </w:r>
      <w:r w:rsidR="00AF7953">
        <w:rPr>
          <w:rFonts w:ascii="Times New Roman" w:hAnsi="Times New Roman"/>
          <w:b/>
          <w:bCs/>
          <w:sz w:val="24"/>
        </w:rPr>
        <w:t>AĞLIK</w:t>
      </w:r>
      <w:r w:rsidR="00B5618C">
        <w:rPr>
          <w:rFonts w:ascii="Times New Roman" w:hAnsi="Times New Roman"/>
          <w:b/>
          <w:bCs/>
          <w:sz w:val="24"/>
        </w:rPr>
        <w:t xml:space="preserve"> BİLİMLER ENSTİTÜSÜ</w:t>
      </w:r>
      <w:r w:rsidR="00B83FE3">
        <w:rPr>
          <w:rFonts w:ascii="Times New Roman" w:hAnsi="Times New Roman"/>
          <w:b/>
          <w:bCs/>
          <w:sz w:val="24"/>
        </w:rPr>
        <w:t xml:space="preserve"> MÜDÜRLÜĞÜ</w:t>
      </w:r>
    </w:p>
    <w:p w14:paraId="3B83A3C9" w14:textId="77777777" w:rsidR="00B523E0" w:rsidRDefault="009A22ED" w:rsidP="00AD635D">
      <w:pPr>
        <w:ind w:left="708"/>
        <w:rPr>
          <w:rFonts w:ascii="Times New Roman" w:hAnsi="Times New Roman"/>
          <w:b/>
          <w:bCs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w:pict w14:anchorId="665C54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02.35pt;margin-top:16.55pt;width:543.75pt;height:0;z-index:251666432" o:connectortype="straight" strokecolor="black [3200]" strokeweight="2.5pt">
            <v:shadow color="#868686"/>
          </v:shape>
        </w:pict>
      </w:r>
      <w:r w:rsidR="00AD635D">
        <w:rPr>
          <w:rFonts w:ascii="Times New Roman" w:hAnsi="Times New Roman"/>
          <w:b/>
          <w:bCs/>
          <w:lang w:eastAsia="tr-TR"/>
        </w:rPr>
        <w:t xml:space="preserve">                            </w:t>
      </w:r>
      <w:r w:rsidR="00EE5379">
        <w:rPr>
          <w:rFonts w:ascii="Times New Roman" w:hAnsi="Times New Roman"/>
          <w:b/>
          <w:bCs/>
          <w:lang w:eastAsia="tr-TR"/>
        </w:rPr>
        <w:t xml:space="preserve">          </w:t>
      </w:r>
      <w:r w:rsidR="00AD635D">
        <w:rPr>
          <w:rFonts w:ascii="Times New Roman" w:hAnsi="Times New Roman"/>
          <w:b/>
          <w:bCs/>
          <w:lang w:eastAsia="tr-TR"/>
        </w:rPr>
        <w:t xml:space="preserve">   </w:t>
      </w:r>
      <w:r w:rsidR="00336C2D">
        <w:rPr>
          <w:rFonts w:ascii="Times New Roman" w:hAnsi="Times New Roman"/>
          <w:b/>
          <w:bCs/>
          <w:lang w:eastAsia="tr-TR"/>
        </w:rPr>
        <w:t>ÜCRET İADE İSTEM</w:t>
      </w:r>
      <w:r w:rsidR="00D209A0">
        <w:rPr>
          <w:rFonts w:ascii="Times New Roman" w:hAnsi="Times New Roman"/>
          <w:b/>
          <w:bCs/>
          <w:lang w:eastAsia="tr-TR"/>
        </w:rPr>
        <w:t xml:space="preserve"> DİLEKÇESİ</w:t>
      </w:r>
    </w:p>
    <w:p w14:paraId="442F382D" w14:textId="77777777" w:rsidR="00B5618C" w:rsidRDefault="00AD635D" w:rsidP="00B523E0">
      <w:pPr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B5618C" w:rsidRPr="00B5618C">
        <w:rPr>
          <w:rFonts w:ascii="Times New Roman" w:hAnsi="Times New Roman"/>
          <w:b/>
          <w:sz w:val="24"/>
          <w:szCs w:val="24"/>
        </w:rPr>
        <w:t>S</w:t>
      </w:r>
      <w:r w:rsidR="00AF7953">
        <w:rPr>
          <w:rFonts w:ascii="Times New Roman" w:hAnsi="Times New Roman"/>
          <w:b/>
          <w:sz w:val="24"/>
          <w:szCs w:val="24"/>
        </w:rPr>
        <w:t>AĞLIK</w:t>
      </w:r>
      <w:r w:rsidR="00B5618C" w:rsidRPr="00B5618C">
        <w:rPr>
          <w:rFonts w:ascii="Times New Roman" w:hAnsi="Times New Roman"/>
          <w:b/>
          <w:sz w:val="24"/>
          <w:szCs w:val="24"/>
        </w:rPr>
        <w:t xml:space="preserve"> BİLİMLER</w:t>
      </w:r>
      <w:r w:rsidR="00AF7953">
        <w:rPr>
          <w:rFonts w:ascii="Times New Roman" w:hAnsi="Times New Roman"/>
          <w:b/>
          <w:sz w:val="24"/>
          <w:szCs w:val="24"/>
        </w:rPr>
        <w:t>İ</w:t>
      </w:r>
      <w:r w:rsidR="00B5618C" w:rsidRPr="00B5618C">
        <w:rPr>
          <w:rFonts w:ascii="Times New Roman" w:hAnsi="Times New Roman"/>
          <w:b/>
          <w:sz w:val="24"/>
          <w:szCs w:val="24"/>
        </w:rPr>
        <w:t xml:space="preserve"> ENSTİTÜSÜ MÜDÜRLÜĞÜNE</w:t>
      </w:r>
    </w:p>
    <w:p w14:paraId="628AEE3D" w14:textId="77777777" w:rsidR="00C1519F" w:rsidRDefault="00336C2D" w:rsidP="00336C2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42108">
        <w:rPr>
          <w:rFonts w:ascii="Times New Roman" w:hAnsi="Times New Roman"/>
          <w:sz w:val="24"/>
        </w:rPr>
        <w:t xml:space="preserve">             Enstitünüze……………….t</w:t>
      </w:r>
      <w:r>
        <w:rPr>
          <w:rFonts w:ascii="Times New Roman" w:hAnsi="Times New Roman"/>
          <w:sz w:val="24"/>
        </w:rPr>
        <w:t>arihinde..…………TL tutarında</w:t>
      </w:r>
      <w:r w:rsidR="00A96F0B">
        <w:rPr>
          <w:rFonts w:ascii="Times New Roman" w:hAnsi="Times New Roman"/>
          <w:sz w:val="24"/>
        </w:rPr>
        <w:t xml:space="preserve">  </w:t>
      </w:r>
      <w:sdt>
        <w:sdtPr>
          <w:rPr>
            <w:rStyle w:val="Stil3"/>
            <w:i w:val="0"/>
            <w:sz w:val="22"/>
          </w:rPr>
          <w:tag w:val="SEÇİNİZ"/>
          <w:id w:val="368400766"/>
          <w:placeholder>
            <w:docPart w:val="DefaultPlaceholder_22675704"/>
          </w:placeholder>
          <w:showingPlcHdr/>
          <w:dropDownList>
            <w:listItem w:value="Bir öğe seçin."/>
            <w:listItem w:displayText="EĞİTİM-ÖĞRETİM" w:value="EĞİTİM-ÖĞRETİM"/>
            <w:listItem w:displayText="BAŞARISIZ DERS" w:value="BAŞARISIZ DERS"/>
            <w:listItem w:displayText="KAYIT DONDURMA" w:value="KAYIT DONDURMA"/>
            <w:listItem w:displayText="TEZ " w:value="TEZ "/>
            <w:listItem w:displayText="TEZ UZATMA" w:value="TEZ UZATMA"/>
          </w:dropDownList>
        </w:sdtPr>
        <w:sdtEndPr>
          <w:rPr>
            <w:rStyle w:val="Stil3"/>
          </w:rPr>
        </w:sdtEndPr>
        <w:sdtContent>
          <w:r w:rsidR="007307CD" w:rsidRPr="00EE5379">
            <w:rPr>
              <w:rStyle w:val="Balk4Char"/>
              <w:rFonts w:eastAsia="Calibri"/>
              <w:color w:val="FF0000"/>
            </w:rPr>
            <w:t>Bir öğe seçin.</w:t>
          </w:r>
        </w:sdtContent>
      </w:sdt>
      <w:r w:rsidR="00A96F0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ücreti yatırmış bulunmaktayım.</w:t>
      </w:r>
    </w:p>
    <w:p w14:paraId="06E2767A" w14:textId="77777777" w:rsidR="003F4B1B" w:rsidRDefault="003F4B1B" w:rsidP="00EE5379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E53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Aşağıda belirtmiş olduğum nedenden dolayı yatırmış olduğum ücretin belirttiğim banka hesabına iadesini talep etmekteyim.</w:t>
      </w:r>
    </w:p>
    <w:p w14:paraId="38E7D168" w14:textId="77777777" w:rsidR="0098647E" w:rsidRPr="00D209A0" w:rsidRDefault="0098647E" w:rsidP="00E5337E">
      <w:pPr>
        <w:ind w:left="7080" w:firstLine="708"/>
        <w:jc w:val="center"/>
        <w:rPr>
          <w:rFonts w:ascii="Times New Roman" w:hAnsi="Times New Roman"/>
        </w:rPr>
      </w:pPr>
    </w:p>
    <w:p w14:paraId="30594744" w14:textId="77777777" w:rsidR="00BC780D" w:rsidRDefault="0098647E" w:rsidP="0098647E">
      <w:pPr>
        <w:rPr>
          <w:rFonts w:ascii="Times New Roman" w:hAnsi="Times New Roman"/>
          <w:b/>
          <w:sz w:val="20"/>
        </w:rPr>
      </w:pPr>
      <w:r w:rsidRPr="0098647E">
        <w:rPr>
          <w:rFonts w:ascii="Times New Roman" w:hAnsi="Times New Roman"/>
          <w:b/>
          <w:caps/>
        </w:rPr>
        <w:t xml:space="preserve">                       </w:t>
      </w:r>
      <w:r w:rsidRPr="0098647E">
        <w:rPr>
          <w:rFonts w:ascii="Times New Roman" w:hAnsi="Times New Roman"/>
          <w:b/>
          <w:sz w:val="20"/>
        </w:rPr>
        <w:t xml:space="preserve">  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</w:t>
      </w:r>
      <w:r w:rsidR="00BC780D">
        <w:rPr>
          <w:rFonts w:ascii="Times New Roman" w:hAnsi="Times New Roman"/>
          <w:b/>
          <w:sz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</w:rPr>
        <w:t xml:space="preserve"> </w:t>
      </w:r>
      <w:r w:rsidRPr="00D209A0">
        <w:rPr>
          <w:rFonts w:ascii="Times New Roman" w:hAnsi="Times New Roman"/>
          <w:b/>
          <w:sz w:val="20"/>
        </w:rPr>
        <w:t xml:space="preserve">(Adı, Soyadı, İmza)   </w:t>
      </w:r>
    </w:p>
    <w:p w14:paraId="6C0FD64A" w14:textId="359759BB" w:rsidR="00BC780D" w:rsidRDefault="00BC780D" w:rsidP="00BC780D">
      <w:pPr>
        <w:ind w:left="7080" w:firstLine="708"/>
        <w:jc w:val="center"/>
        <w:rPr>
          <w:rFonts w:ascii="Times New Roman" w:hAnsi="Times New Roman"/>
        </w:rPr>
      </w:pPr>
      <w:r w:rsidRPr="003F31B8">
        <w:rPr>
          <w:rFonts w:ascii="Times New Roman" w:hAnsi="Times New Roman"/>
          <w:b/>
        </w:rPr>
        <w:t>Tarih:</w:t>
      </w:r>
      <w:r w:rsidRPr="00D209A0">
        <w:rPr>
          <w:rFonts w:ascii="Times New Roman" w:hAnsi="Times New Roman"/>
        </w:rPr>
        <w:t xml:space="preserve"> ....…/……./20</w:t>
      </w:r>
      <w:r w:rsidR="00651010">
        <w:rPr>
          <w:rFonts w:ascii="Times New Roman" w:hAnsi="Times New Roman"/>
        </w:rPr>
        <w:t>2</w:t>
      </w:r>
      <w:r w:rsidRPr="00D209A0">
        <w:rPr>
          <w:rFonts w:ascii="Times New Roman" w:hAnsi="Times New Roman"/>
        </w:rPr>
        <w:t>…..</w:t>
      </w:r>
    </w:p>
    <w:p w14:paraId="369CC5E0" w14:textId="77777777" w:rsidR="0098647E" w:rsidRPr="00D209A0" w:rsidRDefault="0098647E" w:rsidP="0098647E">
      <w:pPr>
        <w:rPr>
          <w:rFonts w:ascii="Times New Roman" w:hAnsi="Times New Roman"/>
          <w:b/>
          <w:sz w:val="20"/>
        </w:rPr>
      </w:pPr>
      <w:r w:rsidRPr="00D209A0">
        <w:rPr>
          <w:rFonts w:ascii="Times New Roman" w:hAnsi="Times New Roman"/>
          <w:b/>
          <w:sz w:val="20"/>
        </w:rPr>
        <w:t xml:space="preserve">     </w:t>
      </w:r>
      <w:r w:rsidR="00BC780D">
        <w:rPr>
          <w:rFonts w:ascii="Times New Roman" w:hAnsi="Times New Roman"/>
          <w:b/>
          <w:caps/>
          <w:u w:val="single"/>
        </w:rPr>
        <w:t>ADAY/</w:t>
      </w:r>
      <w:r w:rsidR="00BC780D" w:rsidRPr="00880E82">
        <w:rPr>
          <w:rFonts w:ascii="Times New Roman" w:hAnsi="Times New Roman"/>
          <w:b/>
          <w:caps/>
          <w:u w:val="single"/>
        </w:rPr>
        <w:t>Öğrenci Bilgileri</w:t>
      </w:r>
      <w:r w:rsidRPr="00D209A0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9"/>
        <w:gridCol w:w="7815"/>
      </w:tblGrid>
      <w:tr w:rsidR="00AD635D" w:rsidRPr="00880E82" w14:paraId="7954FBDD" w14:textId="77777777" w:rsidTr="00341163">
        <w:trPr>
          <w:trHeight w:val="327"/>
        </w:trPr>
        <w:tc>
          <w:tcPr>
            <w:tcW w:w="1301" w:type="pct"/>
            <w:shd w:val="clear" w:color="auto" w:fill="auto"/>
            <w:vAlign w:val="center"/>
          </w:tcPr>
          <w:p w14:paraId="375FF8EB" w14:textId="77777777" w:rsidR="00AD635D" w:rsidRPr="00880E82" w:rsidRDefault="00AD635D" w:rsidP="00336C2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>Adı – Soyadı</w:t>
            </w:r>
            <w:r w:rsidR="00336C2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77DD2157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880E82" w14:paraId="7F88A1CC" w14:textId="77777777" w:rsidTr="00341163">
        <w:tc>
          <w:tcPr>
            <w:tcW w:w="1301" w:type="pct"/>
            <w:shd w:val="clear" w:color="auto" w:fill="auto"/>
            <w:vAlign w:val="center"/>
          </w:tcPr>
          <w:p w14:paraId="4C4F57D4" w14:textId="77777777" w:rsidR="00AD635D" w:rsidRPr="00880E82" w:rsidRDefault="00AD635D" w:rsidP="00336C2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>T.C. Kimlik No</w:t>
            </w:r>
            <w:r w:rsidR="00336C2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1AE93450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880E82" w14:paraId="3568460F" w14:textId="77777777" w:rsidTr="00341163">
        <w:tc>
          <w:tcPr>
            <w:tcW w:w="1301" w:type="pct"/>
            <w:shd w:val="clear" w:color="auto" w:fill="auto"/>
            <w:vAlign w:val="center"/>
          </w:tcPr>
          <w:p w14:paraId="37B40CEA" w14:textId="77777777" w:rsidR="00AD635D" w:rsidRPr="00880E82" w:rsidRDefault="00AD635D" w:rsidP="00336C2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>Öğrenci Numarası</w:t>
            </w:r>
            <w:r w:rsidR="00336C2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116045F3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880E82" w14:paraId="5C855C6E" w14:textId="77777777" w:rsidTr="00341163">
        <w:trPr>
          <w:trHeight w:val="235"/>
        </w:trPr>
        <w:tc>
          <w:tcPr>
            <w:tcW w:w="1301" w:type="pct"/>
            <w:shd w:val="clear" w:color="auto" w:fill="auto"/>
            <w:vAlign w:val="center"/>
          </w:tcPr>
          <w:p w14:paraId="7C546B90" w14:textId="77777777" w:rsidR="00AD635D" w:rsidRPr="00880E82" w:rsidRDefault="00AD635D" w:rsidP="00336C2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>Telefon</w:t>
            </w:r>
            <w:r w:rsidR="00336C2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4DAF6368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880E82" w14:paraId="5B74BC53" w14:textId="77777777" w:rsidTr="00341163">
        <w:trPr>
          <w:trHeight w:val="764"/>
        </w:trPr>
        <w:tc>
          <w:tcPr>
            <w:tcW w:w="1301" w:type="pct"/>
            <w:shd w:val="clear" w:color="auto" w:fill="auto"/>
          </w:tcPr>
          <w:p w14:paraId="0337C507" w14:textId="77777777" w:rsidR="00AD635D" w:rsidRDefault="00336C2D" w:rsidP="0034116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İade </w:t>
            </w:r>
            <w:r w:rsidR="00AD635D">
              <w:rPr>
                <w:rFonts w:ascii="Times New Roman" w:hAnsi="Times New Roman"/>
                <w:b/>
              </w:rPr>
              <w:t xml:space="preserve"> Nedeni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0D8E4196" w14:textId="77777777" w:rsidR="008932FD" w:rsidRDefault="008932FD" w:rsidP="006D0DB7">
            <w:pPr>
              <w:rPr>
                <w:rFonts w:ascii="Times New Roman" w:hAnsi="Times New Roman"/>
                <w:b/>
                <w:u w:val="single"/>
              </w:rPr>
            </w:pPr>
          </w:p>
          <w:p w14:paraId="2576D922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2869A73A" w14:textId="77777777" w:rsidR="00336C2D" w:rsidRPr="00C7136C" w:rsidRDefault="00336C2D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C7136C">
        <w:rPr>
          <w:rFonts w:ascii="Times New Roman" w:hAnsi="Times New Roman"/>
          <w:b/>
        </w:rPr>
        <w:t>BANKA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4678"/>
        <w:gridCol w:w="3150"/>
      </w:tblGrid>
      <w:tr w:rsidR="00341163" w14:paraId="1D2553E2" w14:textId="77777777" w:rsidTr="00341163">
        <w:tc>
          <w:tcPr>
            <w:tcW w:w="2660" w:type="dxa"/>
          </w:tcPr>
          <w:p w14:paraId="78412532" w14:textId="77777777" w:rsidR="00341163" w:rsidRDefault="00341163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BANKA ADI: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14:paraId="763CFA27" w14:textId="77777777" w:rsidR="00341163" w:rsidRDefault="00341163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ŞUBESİ: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14:paraId="1C55A846" w14:textId="77777777" w:rsidR="00341163" w:rsidRDefault="00341163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336C2D" w14:paraId="66E56120" w14:textId="77777777" w:rsidTr="00336C2D">
        <w:tc>
          <w:tcPr>
            <w:tcW w:w="2660" w:type="dxa"/>
          </w:tcPr>
          <w:p w14:paraId="3C0FBF65" w14:textId="77777777" w:rsidR="00336C2D" w:rsidRDefault="00336C2D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IBAN NO:</w:t>
            </w:r>
          </w:p>
        </w:tc>
        <w:tc>
          <w:tcPr>
            <w:tcW w:w="7828" w:type="dxa"/>
            <w:gridSpan w:val="2"/>
          </w:tcPr>
          <w:p w14:paraId="432E6BAB" w14:textId="77777777" w:rsidR="00336C2D" w:rsidRDefault="00336C2D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</w:t>
            </w:r>
          </w:p>
        </w:tc>
      </w:tr>
      <w:tr w:rsidR="00336C2D" w14:paraId="48684E82" w14:textId="77777777" w:rsidTr="00336C2D">
        <w:tc>
          <w:tcPr>
            <w:tcW w:w="2660" w:type="dxa"/>
          </w:tcPr>
          <w:p w14:paraId="08CBF8F2" w14:textId="77777777" w:rsidR="00336C2D" w:rsidRDefault="008932FD" w:rsidP="0033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336C2D">
              <w:rPr>
                <w:rFonts w:ascii="Times New Roman" w:hAnsi="Times New Roman"/>
                <w:b/>
              </w:rPr>
              <w:t>BAN SAHİBİNİN ADI SOYADI:</w:t>
            </w:r>
          </w:p>
        </w:tc>
        <w:tc>
          <w:tcPr>
            <w:tcW w:w="7828" w:type="dxa"/>
            <w:gridSpan w:val="2"/>
          </w:tcPr>
          <w:p w14:paraId="141A1A1C" w14:textId="77777777" w:rsidR="00336C2D" w:rsidRDefault="00336C2D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64989CC1" w14:textId="77777777" w:rsidR="00C7136C" w:rsidRDefault="00C7136C" w:rsidP="003F4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C2758C" w14:textId="77777777" w:rsidR="003F4B1B" w:rsidRDefault="00202AF7" w:rsidP="003F4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Ek:</w:t>
      </w:r>
      <w:r w:rsidR="003F4B1B">
        <w:rPr>
          <w:rFonts w:ascii="Times New Roman" w:hAnsi="Times New Roman"/>
          <w:b/>
          <w:sz w:val="24"/>
          <w:szCs w:val="24"/>
        </w:rPr>
        <w:t xml:space="preserve"> </w:t>
      </w:r>
    </w:p>
    <w:p w14:paraId="3824691B" w14:textId="77777777" w:rsidR="00202AF7" w:rsidRDefault="00336C2D" w:rsidP="003F4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C2D">
        <w:rPr>
          <w:rFonts w:ascii="Times New Roman" w:hAnsi="Times New Roman"/>
          <w:sz w:val="24"/>
          <w:szCs w:val="24"/>
        </w:rPr>
        <w:t>Ödeme</w:t>
      </w:r>
      <w:r w:rsidR="00202AF7" w:rsidRPr="00336C2D">
        <w:rPr>
          <w:rFonts w:ascii="Times New Roman" w:hAnsi="Times New Roman"/>
          <w:sz w:val="24"/>
          <w:szCs w:val="24"/>
        </w:rPr>
        <w:t xml:space="preserve"> </w:t>
      </w:r>
      <w:r w:rsidRPr="00336C2D">
        <w:rPr>
          <w:rFonts w:ascii="Times New Roman" w:hAnsi="Times New Roman"/>
          <w:sz w:val="24"/>
          <w:szCs w:val="24"/>
        </w:rPr>
        <w:t>D</w:t>
      </w:r>
      <w:r w:rsidR="00202AF7" w:rsidRPr="00336C2D">
        <w:rPr>
          <w:rFonts w:ascii="Times New Roman" w:hAnsi="Times New Roman"/>
          <w:sz w:val="24"/>
          <w:szCs w:val="24"/>
        </w:rPr>
        <w:t>ekontu</w:t>
      </w:r>
      <w:r w:rsidR="00202AF7" w:rsidRPr="0089765E">
        <w:rPr>
          <w:rFonts w:ascii="Times New Roman" w:hAnsi="Times New Roman"/>
          <w:sz w:val="24"/>
          <w:szCs w:val="24"/>
        </w:rPr>
        <w:t>.</w:t>
      </w:r>
    </w:p>
    <w:p w14:paraId="67E10434" w14:textId="165DB1CB" w:rsidR="00202AF7" w:rsidRPr="008042C6" w:rsidRDefault="009A22ED" w:rsidP="00202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Doç. Dr. Mukadder GÜN</w:t>
      </w:r>
    </w:p>
    <w:p w14:paraId="3E6B1F19" w14:textId="756C4021" w:rsidR="00202AF7" w:rsidRDefault="00202AF7" w:rsidP="00202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8042C6">
        <w:rPr>
          <w:rFonts w:ascii="Times New Roman" w:hAnsi="Times New Roman"/>
          <w:b/>
          <w:szCs w:val="24"/>
        </w:rPr>
        <w:t>Enstitü Müdürü</w:t>
      </w:r>
    </w:p>
    <w:p w14:paraId="2E94E49D" w14:textId="40235310" w:rsidR="00341163" w:rsidRPr="00747EBF" w:rsidRDefault="00341163" w:rsidP="00202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……./……/20</w:t>
      </w:r>
      <w:r w:rsidR="0065101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..                                        </w:t>
      </w:r>
    </w:p>
    <w:p w14:paraId="21132F68" w14:textId="77777777" w:rsidR="00202AF7" w:rsidRPr="00202AF7" w:rsidRDefault="00202AF7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u w:val="single"/>
        </w:rPr>
      </w:pPr>
      <w:r w:rsidRPr="00202AF7">
        <w:rPr>
          <w:rFonts w:ascii="Times New Roman" w:hAnsi="Times New Roman"/>
          <w:b/>
          <w:u w:val="single"/>
        </w:rPr>
        <w:t>Açıklama</w:t>
      </w:r>
      <w:r w:rsidR="00336C2D">
        <w:rPr>
          <w:rFonts w:ascii="Times New Roman" w:hAnsi="Times New Roman"/>
          <w:b/>
          <w:u w:val="single"/>
        </w:rPr>
        <w:t>lar</w:t>
      </w:r>
      <w:r w:rsidRPr="00202AF7">
        <w:rPr>
          <w:rFonts w:ascii="Times New Roman" w:hAnsi="Times New Roman"/>
          <w:b/>
          <w:u w:val="single"/>
        </w:rPr>
        <w:t>:</w:t>
      </w:r>
    </w:p>
    <w:p w14:paraId="780E707C" w14:textId="77777777" w:rsidR="00341163" w:rsidRPr="00341163" w:rsidRDefault="00341163" w:rsidP="00341163">
      <w:pPr>
        <w:pStyle w:val="Gvdemetni1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0" w:hanging="284"/>
        <w:rPr>
          <w:sz w:val="24"/>
          <w:szCs w:val="24"/>
        </w:rPr>
      </w:pPr>
      <w:r w:rsidRPr="00341163">
        <w:rPr>
          <w:color w:val="000000"/>
          <w:sz w:val="24"/>
          <w:szCs w:val="24"/>
        </w:rPr>
        <w:t xml:space="preserve">Kendi isteği ile kaydını sildiren öğrencinin ödediği cari dönem öğrenim ücretinin; akademik takvimde belirtilen derslerin başlamasından birinci haftası sonuna kadar </w:t>
      </w:r>
      <w:r w:rsidRPr="00341163">
        <w:rPr>
          <w:rStyle w:val="GvdemetniKaln0ptbolukbraklyor"/>
          <w:rFonts w:eastAsia="Calibri"/>
          <w:sz w:val="24"/>
          <w:szCs w:val="24"/>
        </w:rPr>
        <w:t>%90’</w:t>
      </w:r>
      <w:r w:rsidRPr="00341163">
        <w:rPr>
          <w:rStyle w:val="GvdemetniKaln0ptbolukbraklyor"/>
          <w:rFonts w:eastAsia="Calibri"/>
          <w:b w:val="0"/>
          <w:sz w:val="24"/>
          <w:szCs w:val="24"/>
        </w:rPr>
        <w:t>nı</w:t>
      </w:r>
      <w:r w:rsidRPr="00341163">
        <w:rPr>
          <w:rStyle w:val="GvdemetniKaln0ptbolukbraklyor"/>
          <w:rFonts w:eastAsia="Calibri"/>
          <w:sz w:val="24"/>
          <w:szCs w:val="24"/>
        </w:rPr>
        <w:t xml:space="preserve">. </w:t>
      </w:r>
      <w:r w:rsidRPr="00341163">
        <w:rPr>
          <w:color w:val="000000"/>
          <w:sz w:val="24"/>
          <w:szCs w:val="24"/>
        </w:rPr>
        <w:t>ikinci haftasında %75'i. üçüncü haftasında %50'si iade edilir. Üçüncü haftadan sonraki kayıt sildirmelerde ücret iadesi yapılama</w:t>
      </w:r>
      <w:r>
        <w:rPr>
          <w:color w:val="000000"/>
          <w:sz w:val="24"/>
          <w:szCs w:val="24"/>
        </w:rPr>
        <w:t>z.</w:t>
      </w:r>
    </w:p>
    <w:p w14:paraId="5CFE3EBB" w14:textId="77777777" w:rsidR="00341163" w:rsidRDefault="0098647E" w:rsidP="00341163">
      <w:pPr>
        <w:pStyle w:val="Gvdemetni1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0" w:hanging="284"/>
        <w:rPr>
          <w:sz w:val="24"/>
          <w:szCs w:val="24"/>
        </w:rPr>
      </w:pPr>
      <w:r w:rsidRPr="00341163">
        <w:rPr>
          <w:sz w:val="24"/>
          <w:szCs w:val="24"/>
        </w:rPr>
        <w:t>İadenin onaylanması durumunda Muhasebe birimi tarafından belirtilen hesaba iade yapılacaktır.</w:t>
      </w:r>
    </w:p>
    <w:p w14:paraId="20B9652D" w14:textId="77777777" w:rsidR="00341163" w:rsidRDefault="0098647E" w:rsidP="00341163">
      <w:pPr>
        <w:pStyle w:val="Gvdemetni1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0" w:hanging="284"/>
        <w:rPr>
          <w:sz w:val="24"/>
          <w:szCs w:val="24"/>
        </w:rPr>
      </w:pPr>
      <w:r w:rsidRPr="00341163">
        <w:rPr>
          <w:sz w:val="24"/>
          <w:szCs w:val="24"/>
        </w:rPr>
        <w:t>Dilekçenin bilgisayar ortamında eksiksiz doldurulması rica edilir.</w:t>
      </w:r>
    </w:p>
    <w:p w14:paraId="036B2FA4" w14:textId="77777777" w:rsidR="00341163" w:rsidRPr="00BC780D" w:rsidRDefault="0098647E" w:rsidP="00BC780D">
      <w:pPr>
        <w:pStyle w:val="Gvdemetni1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20" w:firstLine="0"/>
        <w:rPr>
          <w:sz w:val="24"/>
          <w:szCs w:val="24"/>
        </w:rPr>
      </w:pPr>
      <w:r w:rsidRPr="00BC780D">
        <w:rPr>
          <w:sz w:val="24"/>
          <w:szCs w:val="24"/>
        </w:rPr>
        <w:t>İade bilgisi için 0312 586 71 6</w:t>
      </w:r>
      <w:r w:rsidR="00341163" w:rsidRPr="00BC780D">
        <w:rPr>
          <w:sz w:val="24"/>
          <w:szCs w:val="24"/>
        </w:rPr>
        <w:t>7</w:t>
      </w:r>
      <w:r w:rsidRPr="00BC780D">
        <w:rPr>
          <w:sz w:val="24"/>
          <w:szCs w:val="24"/>
        </w:rPr>
        <w:t>’ numaralı telefondan bilgi alınabilir.</w:t>
      </w:r>
    </w:p>
    <w:sectPr w:rsidR="00341163" w:rsidRPr="00BC780D" w:rsidSect="003F4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09E2" w14:textId="77777777" w:rsidR="00D954F5" w:rsidRDefault="00D954F5" w:rsidP="00B5618C">
      <w:pPr>
        <w:spacing w:after="0" w:line="240" w:lineRule="auto"/>
      </w:pPr>
      <w:r>
        <w:separator/>
      </w:r>
    </w:p>
  </w:endnote>
  <w:endnote w:type="continuationSeparator" w:id="0">
    <w:p w14:paraId="13F9BC93" w14:textId="77777777" w:rsidR="00D954F5" w:rsidRDefault="00D954F5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3983" w14:textId="77777777" w:rsidR="00747EBF" w:rsidRDefault="00747E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465E" w14:textId="77777777" w:rsidR="00747EBF" w:rsidRDefault="00747E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1318" w14:textId="77777777" w:rsidR="00747EBF" w:rsidRDefault="00747E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6EEB" w14:textId="77777777" w:rsidR="00D954F5" w:rsidRDefault="00D954F5" w:rsidP="00B5618C">
      <w:pPr>
        <w:spacing w:after="0" w:line="240" w:lineRule="auto"/>
      </w:pPr>
      <w:r>
        <w:separator/>
      </w:r>
    </w:p>
  </w:footnote>
  <w:footnote w:type="continuationSeparator" w:id="0">
    <w:p w14:paraId="67F18AFE" w14:textId="77777777" w:rsidR="00D954F5" w:rsidRDefault="00D954F5" w:rsidP="00B5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F943" w14:textId="77777777" w:rsidR="00747EBF" w:rsidRDefault="00747E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7326" w14:textId="77777777" w:rsidR="00747EBF" w:rsidRPr="00A85BD3" w:rsidRDefault="00747EBF">
    <w:pPr>
      <w:pStyle w:val="stBilgi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6E07" w14:textId="77777777" w:rsidR="00747EBF" w:rsidRDefault="00747E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1641"/>
    <w:multiLevelType w:val="hybridMultilevel"/>
    <w:tmpl w:val="E0A849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8E1"/>
    <w:multiLevelType w:val="multilevel"/>
    <w:tmpl w:val="0D6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3B1E20"/>
    <w:multiLevelType w:val="multilevel"/>
    <w:tmpl w:val="EC9CAC1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8392887">
    <w:abstractNumId w:val="1"/>
  </w:num>
  <w:num w:numId="2" w16cid:durableId="268900600">
    <w:abstractNumId w:val="0"/>
  </w:num>
  <w:num w:numId="3" w16cid:durableId="212850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72"/>
    <w:rsid w:val="000348A3"/>
    <w:rsid w:val="00046E1C"/>
    <w:rsid w:val="00061C04"/>
    <w:rsid w:val="00071C70"/>
    <w:rsid w:val="00084403"/>
    <w:rsid w:val="00084DF4"/>
    <w:rsid w:val="0008552C"/>
    <w:rsid w:val="000B623C"/>
    <w:rsid w:val="000B6284"/>
    <w:rsid w:val="00114993"/>
    <w:rsid w:val="001376B4"/>
    <w:rsid w:val="00190BE9"/>
    <w:rsid w:val="00191F45"/>
    <w:rsid w:val="001D0870"/>
    <w:rsid w:val="00200112"/>
    <w:rsid w:val="00202AF7"/>
    <w:rsid w:val="00214827"/>
    <w:rsid w:val="0023394E"/>
    <w:rsid w:val="00240F38"/>
    <w:rsid w:val="00241D0C"/>
    <w:rsid w:val="00244A51"/>
    <w:rsid w:val="00252D55"/>
    <w:rsid w:val="0026030A"/>
    <w:rsid w:val="0027233F"/>
    <w:rsid w:val="00273863"/>
    <w:rsid w:val="002D7886"/>
    <w:rsid w:val="002E4B2B"/>
    <w:rsid w:val="003178B0"/>
    <w:rsid w:val="00333950"/>
    <w:rsid w:val="00333E42"/>
    <w:rsid w:val="003346B1"/>
    <w:rsid w:val="00336C2D"/>
    <w:rsid w:val="00341163"/>
    <w:rsid w:val="00341D9D"/>
    <w:rsid w:val="00344366"/>
    <w:rsid w:val="00367AD5"/>
    <w:rsid w:val="00397B7F"/>
    <w:rsid w:val="003A42A3"/>
    <w:rsid w:val="003C1AE8"/>
    <w:rsid w:val="003F31B8"/>
    <w:rsid w:val="003F39ED"/>
    <w:rsid w:val="003F4B1B"/>
    <w:rsid w:val="00410B36"/>
    <w:rsid w:val="00444432"/>
    <w:rsid w:val="00471FE7"/>
    <w:rsid w:val="004B1810"/>
    <w:rsid w:val="004C2979"/>
    <w:rsid w:val="004D1028"/>
    <w:rsid w:val="004E4677"/>
    <w:rsid w:val="00536B02"/>
    <w:rsid w:val="005410C5"/>
    <w:rsid w:val="00555FA7"/>
    <w:rsid w:val="00562BF0"/>
    <w:rsid w:val="005739E3"/>
    <w:rsid w:val="00575504"/>
    <w:rsid w:val="005A2F01"/>
    <w:rsid w:val="005B207F"/>
    <w:rsid w:val="005C24CC"/>
    <w:rsid w:val="005F5634"/>
    <w:rsid w:val="0061028B"/>
    <w:rsid w:val="00651010"/>
    <w:rsid w:val="00661A81"/>
    <w:rsid w:val="00666004"/>
    <w:rsid w:val="006740A6"/>
    <w:rsid w:val="006A3710"/>
    <w:rsid w:val="006D746B"/>
    <w:rsid w:val="006E5703"/>
    <w:rsid w:val="00704A71"/>
    <w:rsid w:val="007307CD"/>
    <w:rsid w:val="007458B7"/>
    <w:rsid w:val="00747EBF"/>
    <w:rsid w:val="00757C12"/>
    <w:rsid w:val="00773CF1"/>
    <w:rsid w:val="00773DCA"/>
    <w:rsid w:val="007B7508"/>
    <w:rsid w:val="007C5739"/>
    <w:rsid w:val="007D2600"/>
    <w:rsid w:val="007D4FD9"/>
    <w:rsid w:val="00800A9D"/>
    <w:rsid w:val="00817E41"/>
    <w:rsid w:val="008307B7"/>
    <w:rsid w:val="00845D07"/>
    <w:rsid w:val="008571C3"/>
    <w:rsid w:val="00870605"/>
    <w:rsid w:val="008932FD"/>
    <w:rsid w:val="0089765E"/>
    <w:rsid w:val="008B388A"/>
    <w:rsid w:val="008C2630"/>
    <w:rsid w:val="008C63CB"/>
    <w:rsid w:val="008D342A"/>
    <w:rsid w:val="008E1062"/>
    <w:rsid w:val="008E12D5"/>
    <w:rsid w:val="008E3856"/>
    <w:rsid w:val="008E643A"/>
    <w:rsid w:val="008F0E8A"/>
    <w:rsid w:val="0093094B"/>
    <w:rsid w:val="00936606"/>
    <w:rsid w:val="00940CB5"/>
    <w:rsid w:val="009410D3"/>
    <w:rsid w:val="0095155F"/>
    <w:rsid w:val="0095256E"/>
    <w:rsid w:val="0095645F"/>
    <w:rsid w:val="00967FD8"/>
    <w:rsid w:val="00973C21"/>
    <w:rsid w:val="00981055"/>
    <w:rsid w:val="0098647E"/>
    <w:rsid w:val="00991D93"/>
    <w:rsid w:val="009A22ED"/>
    <w:rsid w:val="009C3DBE"/>
    <w:rsid w:val="009E2A25"/>
    <w:rsid w:val="009F495E"/>
    <w:rsid w:val="00A026C5"/>
    <w:rsid w:val="00A039FE"/>
    <w:rsid w:val="00A07597"/>
    <w:rsid w:val="00A274A4"/>
    <w:rsid w:val="00A27C72"/>
    <w:rsid w:val="00A32809"/>
    <w:rsid w:val="00A55927"/>
    <w:rsid w:val="00A80F28"/>
    <w:rsid w:val="00A85BD3"/>
    <w:rsid w:val="00A96F0B"/>
    <w:rsid w:val="00A97A60"/>
    <w:rsid w:val="00AC5420"/>
    <w:rsid w:val="00AD635D"/>
    <w:rsid w:val="00AF3A07"/>
    <w:rsid w:val="00AF7953"/>
    <w:rsid w:val="00B14493"/>
    <w:rsid w:val="00B3268F"/>
    <w:rsid w:val="00B47032"/>
    <w:rsid w:val="00B523E0"/>
    <w:rsid w:val="00B5618C"/>
    <w:rsid w:val="00B673BA"/>
    <w:rsid w:val="00B7003C"/>
    <w:rsid w:val="00B83FE3"/>
    <w:rsid w:val="00B843F8"/>
    <w:rsid w:val="00BA2C46"/>
    <w:rsid w:val="00BA47E8"/>
    <w:rsid w:val="00BB0DDA"/>
    <w:rsid w:val="00BC780D"/>
    <w:rsid w:val="00BD2BCB"/>
    <w:rsid w:val="00BE7883"/>
    <w:rsid w:val="00C1519F"/>
    <w:rsid w:val="00C16D72"/>
    <w:rsid w:val="00C27340"/>
    <w:rsid w:val="00C34F0C"/>
    <w:rsid w:val="00C37F25"/>
    <w:rsid w:val="00C42108"/>
    <w:rsid w:val="00C7136C"/>
    <w:rsid w:val="00C849DC"/>
    <w:rsid w:val="00C86D48"/>
    <w:rsid w:val="00C90EE2"/>
    <w:rsid w:val="00CA2FA7"/>
    <w:rsid w:val="00CB0C93"/>
    <w:rsid w:val="00CC50AF"/>
    <w:rsid w:val="00D015BF"/>
    <w:rsid w:val="00D209A0"/>
    <w:rsid w:val="00D42307"/>
    <w:rsid w:val="00D5461D"/>
    <w:rsid w:val="00D62B4E"/>
    <w:rsid w:val="00D66044"/>
    <w:rsid w:val="00D748F4"/>
    <w:rsid w:val="00D759B7"/>
    <w:rsid w:val="00D868B4"/>
    <w:rsid w:val="00D954F5"/>
    <w:rsid w:val="00D9643E"/>
    <w:rsid w:val="00DB692B"/>
    <w:rsid w:val="00E02F68"/>
    <w:rsid w:val="00E10A0B"/>
    <w:rsid w:val="00E13629"/>
    <w:rsid w:val="00E365FD"/>
    <w:rsid w:val="00E5337E"/>
    <w:rsid w:val="00E57FC9"/>
    <w:rsid w:val="00E62710"/>
    <w:rsid w:val="00E76819"/>
    <w:rsid w:val="00E80B97"/>
    <w:rsid w:val="00E82261"/>
    <w:rsid w:val="00EA6984"/>
    <w:rsid w:val="00EA7A8C"/>
    <w:rsid w:val="00EB7B70"/>
    <w:rsid w:val="00EE5379"/>
    <w:rsid w:val="00EF34DB"/>
    <w:rsid w:val="00F121BA"/>
    <w:rsid w:val="00F44908"/>
    <w:rsid w:val="00F4661D"/>
    <w:rsid w:val="00F46856"/>
    <w:rsid w:val="00F606E3"/>
    <w:rsid w:val="00F64A89"/>
    <w:rsid w:val="00F65803"/>
    <w:rsid w:val="00F6580F"/>
    <w:rsid w:val="00F707A7"/>
    <w:rsid w:val="00F94512"/>
    <w:rsid w:val="00FA60FE"/>
    <w:rsid w:val="00FB5545"/>
    <w:rsid w:val="00FD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476F30F1"/>
  <w15:docId w15:val="{DF45E90D-93D3-449D-9216-12FE516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basedOn w:val="VarsaylanParagrafYazTipi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10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1062"/>
    <w:rPr>
      <w:b/>
      <w:bCs/>
    </w:rPr>
  </w:style>
  <w:style w:type="paragraph" w:styleId="AralkYok">
    <w:name w:val="No Spacing"/>
    <w:uiPriority w:val="1"/>
    <w:qFormat/>
    <w:rsid w:val="00AD635D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36C2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A96F0B"/>
    <w:rPr>
      <w:color w:val="808080"/>
    </w:rPr>
  </w:style>
  <w:style w:type="character" w:customStyle="1" w:styleId="Stil1">
    <w:name w:val="Stil1"/>
    <w:basedOn w:val="VarsaylanParagrafYazTipi"/>
    <w:uiPriority w:val="1"/>
    <w:rsid w:val="00A96F0B"/>
    <w:rPr>
      <w:rFonts w:ascii="Times New Roman" w:hAnsi="Times New Roman"/>
      <w:b/>
      <w:sz w:val="24"/>
    </w:rPr>
  </w:style>
  <w:style w:type="character" w:customStyle="1" w:styleId="Stil2">
    <w:name w:val="Stil2"/>
    <w:basedOn w:val="VarsaylanParagrafYazTipi"/>
    <w:uiPriority w:val="1"/>
    <w:rsid w:val="00A96F0B"/>
    <w:rPr>
      <w:color w:val="FF0000"/>
    </w:rPr>
  </w:style>
  <w:style w:type="character" w:customStyle="1" w:styleId="Stil3">
    <w:name w:val="Stil3"/>
    <w:basedOn w:val="VarsaylanParagrafYazTipi"/>
    <w:uiPriority w:val="1"/>
    <w:qFormat/>
    <w:rsid w:val="008E643A"/>
    <w:rPr>
      <w:rFonts w:ascii="Times New Roman" w:hAnsi="Times New Roman"/>
      <w:b/>
      <w:i/>
      <w:color w:val="FF0000"/>
      <w:sz w:val="24"/>
    </w:rPr>
  </w:style>
  <w:style w:type="character" w:customStyle="1" w:styleId="Gvdemetni0">
    <w:name w:val="Gövde metni_"/>
    <w:basedOn w:val="VarsaylanParagrafYazTipi"/>
    <w:link w:val="Gvdemetni1"/>
    <w:rsid w:val="00341163"/>
    <w:rPr>
      <w:rFonts w:ascii="Times New Roman" w:eastAsia="Times New Roman" w:hAnsi="Times New Roman"/>
      <w:spacing w:val="16"/>
      <w:sz w:val="16"/>
      <w:szCs w:val="16"/>
      <w:shd w:val="clear" w:color="auto" w:fill="FFFFFF"/>
    </w:rPr>
  </w:style>
  <w:style w:type="character" w:customStyle="1" w:styleId="GvdemetniKaln0ptbolukbraklyor">
    <w:name w:val="Gövde metni + Kalın;0 pt boşluk bırakılıyor"/>
    <w:basedOn w:val="Gvdemetni0"/>
    <w:rsid w:val="00341163"/>
    <w:rPr>
      <w:rFonts w:ascii="Times New Roman" w:eastAsia="Times New Roman" w:hAnsi="Times New Roman"/>
      <w:b/>
      <w:bCs/>
      <w:color w:val="000000"/>
      <w:spacing w:val="12"/>
      <w:w w:val="100"/>
      <w:position w:val="0"/>
      <w:sz w:val="16"/>
      <w:szCs w:val="16"/>
      <w:shd w:val="clear" w:color="auto" w:fill="FFFFFF"/>
      <w:lang w:val="tr-TR"/>
    </w:rPr>
  </w:style>
  <w:style w:type="paragraph" w:customStyle="1" w:styleId="Gvdemetni1">
    <w:name w:val="Gövde metni"/>
    <w:basedOn w:val="Normal"/>
    <w:link w:val="Gvdemetni0"/>
    <w:rsid w:val="00341163"/>
    <w:pPr>
      <w:widowControl w:val="0"/>
      <w:shd w:val="clear" w:color="auto" w:fill="FFFFFF"/>
      <w:spacing w:after="480" w:line="259" w:lineRule="exact"/>
      <w:ind w:hanging="340"/>
      <w:jc w:val="both"/>
    </w:pPr>
    <w:rPr>
      <w:rFonts w:ascii="Times New Roman" w:eastAsia="Times New Roman" w:hAnsi="Times New Roman"/>
      <w:spacing w:val="16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C00529-B9AB-45ED-BC23-4761A56D06E7}"/>
      </w:docPartPr>
      <w:docPartBody>
        <w:p w:rsidR="000C296D" w:rsidRDefault="00900930">
          <w:r w:rsidRPr="00EB2B14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30"/>
    <w:rsid w:val="000C296D"/>
    <w:rsid w:val="004B6F55"/>
    <w:rsid w:val="005747CE"/>
    <w:rsid w:val="005B3AA2"/>
    <w:rsid w:val="00756E03"/>
    <w:rsid w:val="00900930"/>
    <w:rsid w:val="00B848E7"/>
    <w:rsid w:val="00C37452"/>
    <w:rsid w:val="00F8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9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009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B616BA1-FC44-4DAB-895E-2D2A428E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Yilmaz DEMIR</cp:lastModifiedBy>
  <cp:revision>5</cp:revision>
  <cp:lastPrinted>2017-07-14T10:28:00Z</cp:lastPrinted>
  <dcterms:created xsi:type="dcterms:W3CDTF">2018-07-24T10:34:00Z</dcterms:created>
  <dcterms:modified xsi:type="dcterms:W3CDTF">2023-02-03T08:50:00Z</dcterms:modified>
</cp:coreProperties>
</file>